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C4" w:rsidRPr="001D25A0" w:rsidRDefault="00F86B5A" w:rsidP="001D25A0">
      <w:pPr>
        <w:jc w:val="center"/>
        <w:rPr>
          <w:rFonts w:cstheme="minorHAnsi"/>
          <w:b/>
          <w:sz w:val="40"/>
          <w:szCs w:val="40"/>
          <w:u w:val="single"/>
        </w:rPr>
      </w:pPr>
      <w:r w:rsidRPr="001D25A0">
        <w:rPr>
          <w:rFonts w:cstheme="minorHAnsi"/>
          <w:b/>
          <w:sz w:val="40"/>
          <w:szCs w:val="40"/>
          <w:u w:val="single"/>
        </w:rPr>
        <w:t>Purple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1"/>
        <w:gridCol w:w="1855"/>
      </w:tblGrid>
      <w:tr w:rsidR="00F86B5A" w:rsidRPr="008F7762" w:rsidTr="00F86B5A">
        <w:tc>
          <w:tcPr>
            <w:tcW w:w="7338" w:type="dxa"/>
          </w:tcPr>
          <w:p w:rsidR="00F86B5A" w:rsidRPr="008F7762" w:rsidRDefault="00F86B5A" w:rsidP="009067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F7762">
              <w:rPr>
                <w:rFonts w:cstheme="minorHAnsi"/>
                <w:sz w:val="24"/>
                <w:szCs w:val="24"/>
              </w:rPr>
              <w:t>I can answer questions where the answer is right there on the page! I just need to find it.</w:t>
            </w:r>
            <w:bookmarkStart w:id="0" w:name="_GoBack"/>
            <w:bookmarkEnd w:id="0"/>
          </w:p>
          <w:p w:rsidR="00F86B5A" w:rsidRPr="008F7762" w:rsidRDefault="00F86B5A" w:rsidP="0090674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</w:tcPr>
          <w:p w:rsidR="00F86B5A" w:rsidRPr="008F7762" w:rsidRDefault="00F86B5A" w:rsidP="00906740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8F7762" w:rsidTr="00F86B5A">
        <w:tc>
          <w:tcPr>
            <w:tcW w:w="7338" w:type="dxa"/>
          </w:tcPr>
          <w:p w:rsidR="00F86B5A" w:rsidRPr="008F7762" w:rsidRDefault="00F86B5A" w:rsidP="009067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F7762">
              <w:rPr>
                <w:rFonts w:cstheme="minorHAnsi"/>
                <w:sz w:val="24"/>
                <w:szCs w:val="24"/>
              </w:rPr>
              <w:t>I can retell a story in the correct order.</w:t>
            </w:r>
          </w:p>
          <w:p w:rsidR="00F86B5A" w:rsidRPr="008F7762" w:rsidRDefault="00F86B5A" w:rsidP="0090674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</w:tcPr>
          <w:p w:rsidR="00F86B5A" w:rsidRPr="008F7762" w:rsidRDefault="00F86B5A" w:rsidP="00906740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8F7762" w:rsidTr="00F86B5A">
        <w:tc>
          <w:tcPr>
            <w:tcW w:w="7338" w:type="dxa"/>
          </w:tcPr>
          <w:p w:rsidR="00F86B5A" w:rsidRPr="008F7762" w:rsidRDefault="00F86B5A" w:rsidP="009067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F7762">
              <w:rPr>
                <w:rFonts w:cstheme="minorHAnsi"/>
                <w:sz w:val="24"/>
                <w:szCs w:val="24"/>
              </w:rPr>
              <w:t>I can correct myself if I make a mistake when I am reading. I listen to my reading brain to see if it sounds right.</w:t>
            </w:r>
          </w:p>
          <w:p w:rsidR="00F86B5A" w:rsidRPr="008F7762" w:rsidRDefault="00F86B5A" w:rsidP="0090674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</w:tcPr>
          <w:p w:rsidR="00F86B5A" w:rsidRPr="008F7762" w:rsidRDefault="00F86B5A" w:rsidP="00906740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8F7762" w:rsidTr="00F86B5A">
        <w:tc>
          <w:tcPr>
            <w:tcW w:w="7338" w:type="dxa"/>
          </w:tcPr>
          <w:p w:rsidR="00F86B5A" w:rsidRPr="008F7762" w:rsidRDefault="00F86B5A" w:rsidP="009067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F7762">
              <w:rPr>
                <w:rFonts w:cstheme="minorHAnsi"/>
                <w:sz w:val="24"/>
                <w:szCs w:val="24"/>
              </w:rPr>
              <w:t>I can explain how characters are feeling by looking for clues in the text.</w:t>
            </w:r>
          </w:p>
          <w:p w:rsidR="00F86B5A" w:rsidRPr="008F7762" w:rsidRDefault="00F86B5A" w:rsidP="0090674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</w:tcPr>
          <w:p w:rsidR="00F86B5A" w:rsidRPr="008F7762" w:rsidRDefault="00F86B5A" w:rsidP="00906740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8F7762" w:rsidTr="00F86B5A">
        <w:tc>
          <w:tcPr>
            <w:tcW w:w="7338" w:type="dxa"/>
          </w:tcPr>
          <w:p w:rsidR="00F86B5A" w:rsidRPr="008F7762" w:rsidRDefault="00F86B5A" w:rsidP="009067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F7762">
              <w:rPr>
                <w:rFonts w:cstheme="minorHAnsi"/>
                <w:sz w:val="24"/>
                <w:szCs w:val="24"/>
              </w:rPr>
              <w:t>I can explain why a character does something by looking for clues in the text.</w:t>
            </w:r>
          </w:p>
          <w:p w:rsidR="00F86B5A" w:rsidRPr="008F7762" w:rsidRDefault="00F86B5A" w:rsidP="0090674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</w:tcPr>
          <w:p w:rsidR="00F86B5A" w:rsidRPr="008F7762" w:rsidRDefault="00F86B5A" w:rsidP="00906740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8F7762" w:rsidTr="00F86B5A">
        <w:tc>
          <w:tcPr>
            <w:tcW w:w="7338" w:type="dxa"/>
          </w:tcPr>
          <w:p w:rsidR="00F86B5A" w:rsidRPr="008F7762" w:rsidRDefault="00F86B5A" w:rsidP="009067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F7762">
              <w:rPr>
                <w:rFonts w:cstheme="minorHAnsi"/>
                <w:sz w:val="24"/>
                <w:szCs w:val="24"/>
              </w:rPr>
              <w:t>I can explain how a book or poem makes me feel.</w:t>
            </w:r>
          </w:p>
          <w:p w:rsidR="00F86B5A" w:rsidRPr="008F7762" w:rsidRDefault="00F86B5A" w:rsidP="0090674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</w:tcPr>
          <w:p w:rsidR="00F86B5A" w:rsidRPr="008F7762" w:rsidRDefault="00F86B5A" w:rsidP="00906740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8F7762" w:rsidTr="00F86B5A">
        <w:tc>
          <w:tcPr>
            <w:tcW w:w="7338" w:type="dxa"/>
          </w:tcPr>
          <w:p w:rsidR="00F86B5A" w:rsidRPr="008F7762" w:rsidRDefault="00F86B5A" w:rsidP="009067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F7762">
              <w:rPr>
                <w:rFonts w:cstheme="minorHAnsi"/>
                <w:sz w:val="24"/>
                <w:szCs w:val="24"/>
              </w:rPr>
              <w:t>I can spot rhyming words in books.</w:t>
            </w:r>
          </w:p>
          <w:p w:rsidR="00F86B5A" w:rsidRPr="008F7762" w:rsidRDefault="00F86B5A" w:rsidP="0090674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</w:tcPr>
          <w:p w:rsidR="00F86B5A" w:rsidRPr="008F7762" w:rsidRDefault="00F86B5A" w:rsidP="00906740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8F7762" w:rsidTr="00F86B5A">
        <w:tc>
          <w:tcPr>
            <w:tcW w:w="7338" w:type="dxa"/>
          </w:tcPr>
          <w:p w:rsidR="00F86B5A" w:rsidRPr="008F7762" w:rsidRDefault="00F86B5A" w:rsidP="009067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F7762">
              <w:rPr>
                <w:rFonts w:cstheme="minorHAnsi"/>
                <w:sz w:val="24"/>
                <w:szCs w:val="24"/>
              </w:rPr>
              <w:t>I can spot alliteration in books.</w:t>
            </w:r>
          </w:p>
          <w:p w:rsidR="00F86B5A" w:rsidRPr="008F7762" w:rsidRDefault="00F86B5A" w:rsidP="0090674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</w:tcPr>
          <w:p w:rsidR="00F86B5A" w:rsidRPr="008F7762" w:rsidRDefault="00F86B5A" w:rsidP="00906740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8F7762" w:rsidTr="00F86B5A">
        <w:tc>
          <w:tcPr>
            <w:tcW w:w="7338" w:type="dxa"/>
          </w:tcPr>
          <w:p w:rsidR="00F86B5A" w:rsidRPr="008F7762" w:rsidRDefault="00F86B5A" w:rsidP="009067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F7762">
              <w:rPr>
                <w:rFonts w:cstheme="minorHAnsi"/>
                <w:sz w:val="24"/>
                <w:szCs w:val="24"/>
              </w:rPr>
              <w:t>I can pick my favourite words and phrases and explain why I like them.</w:t>
            </w:r>
          </w:p>
          <w:p w:rsidR="00F86B5A" w:rsidRPr="008F7762" w:rsidRDefault="00F86B5A" w:rsidP="0090674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</w:tcPr>
          <w:p w:rsidR="00F86B5A" w:rsidRPr="008F7762" w:rsidRDefault="00F86B5A" w:rsidP="00906740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8F7762" w:rsidTr="00F86B5A">
        <w:tc>
          <w:tcPr>
            <w:tcW w:w="7338" w:type="dxa"/>
          </w:tcPr>
          <w:p w:rsidR="00F86B5A" w:rsidRPr="008F7762" w:rsidRDefault="00F86B5A" w:rsidP="009067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F7762">
              <w:rPr>
                <w:rFonts w:cstheme="minorHAnsi"/>
                <w:sz w:val="24"/>
                <w:szCs w:val="24"/>
              </w:rPr>
              <w:t>I can find the features of a non-fiction book.</w:t>
            </w:r>
          </w:p>
          <w:p w:rsidR="00F86B5A" w:rsidRPr="008F7762" w:rsidRDefault="00F86B5A" w:rsidP="0090674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</w:tcPr>
          <w:p w:rsidR="00F86B5A" w:rsidRPr="008F7762" w:rsidRDefault="00F86B5A" w:rsidP="00906740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F86B5A" w:rsidRPr="008F7762" w:rsidRDefault="00F86B5A" w:rsidP="00F86B5A">
      <w:pPr>
        <w:rPr>
          <w:rFonts w:cstheme="minorHAnsi"/>
          <w:sz w:val="24"/>
          <w:szCs w:val="24"/>
          <w:u w:val="single"/>
        </w:rPr>
      </w:pPr>
    </w:p>
    <w:p w:rsidR="008F7762" w:rsidRPr="008F7762" w:rsidRDefault="008F7762">
      <w:pPr>
        <w:rPr>
          <w:rFonts w:cstheme="minorHAnsi"/>
          <w:sz w:val="24"/>
          <w:szCs w:val="24"/>
          <w:u w:val="single"/>
        </w:rPr>
      </w:pPr>
    </w:p>
    <w:sectPr w:rsidR="008F7762" w:rsidRPr="008F7762" w:rsidSect="00F86B5A">
      <w:pgSz w:w="11906" w:h="16838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5A"/>
    <w:rsid w:val="001D25A0"/>
    <w:rsid w:val="007B33C4"/>
    <w:rsid w:val="008F7762"/>
    <w:rsid w:val="00906740"/>
    <w:rsid w:val="00B72A3D"/>
    <w:rsid w:val="00F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0E77"/>
  <w15:docId w15:val="{D05F9A33-FFB2-450B-86C2-BD16C8E0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 School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 Derry</dc:creator>
  <cp:lastModifiedBy>C Charlesworth</cp:lastModifiedBy>
  <cp:revision>5</cp:revision>
  <cp:lastPrinted>2018-11-20T07:49:00Z</cp:lastPrinted>
  <dcterms:created xsi:type="dcterms:W3CDTF">2018-11-19T22:12:00Z</dcterms:created>
  <dcterms:modified xsi:type="dcterms:W3CDTF">2022-11-30T12:28:00Z</dcterms:modified>
</cp:coreProperties>
</file>